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val="en-US" w:eastAsia="fr-FR"/>
        </w:rPr>
      </w:pPr>
    </w:p>
    <w:p w:rsidR="00BE193C" w:rsidRDefault="000471E5" w:rsidP="002F04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Experimental and numerical equipment for students’ lab work</w:t>
      </w:r>
    </w:p>
    <w:p w:rsidR="002F0447" w:rsidRPr="00912856" w:rsidRDefault="002F0447" w:rsidP="002F04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</w:p>
    <w:p w:rsidR="00BE193C" w:rsidRPr="00912856" w:rsidRDefault="00BE193C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  <w:t>Application form</w:t>
      </w: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irst</w:t>
      </w:r>
      <w:r w:rsidR="00934C42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name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ast name</w:t>
      </w:r>
      <w:r w:rsidR="00934C42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………...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………………………………………………………………………………………………….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mail address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aboratory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………...</w:t>
      </w:r>
    </w:p>
    <w:p w:rsidR="00985301" w:rsidRDefault="00985301" w:rsidP="0098530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85301" w:rsidRDefault="00985301" w:rsidP="0098530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Project title</w:t>
      </w:r>
      <w:r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</w:t>
      </w:r>
      <w:r w:rsidR="00022E35"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</w:p>
    <w:p w:rsidR="00985301" w:rsidRDefault="00985301" w:rsidP="0098530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985301" w:rsidRPr="00DD0A18" w:rsidRDefault="001515F4" w:rsidP="00985301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Other p</w:t>
      </w:r>
      <w:r w:rsidR="00985301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roject leader</w:t>
      </w:r>
      <w:r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s (if </w:t>
      </w:r>
      <w:r w:rsidR="00DD0A18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any)</w:t>
      </w:r>
      <w:r w:rsidR="00DD0A18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</w:t>
      </w:r>
      <w:r w:rsidR="00985301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………………………………………………………………………………..</w:t>
      </w:r>
      <w:r w:rsidR="007464E5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</w:t>
      </w:r>
    </w:p>
    <w:p w:rsidR="00E70F98" w:rsidRPr="00014D51" w:rsidRDefault="00985301" w:rsidP="007464E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Project description</w:t>
      </w:r>
      <w:r w:rsidR="007464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7464E5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and intended use of equipment (maximum 1 </w:t>
      </w:r>
      <w:r w:rsidR="00DD0A18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page)</w:t>
      </w:r>
      <w:r w:rsidR="00DD0A18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…...</w:t>
      </w:r>
      <w:r w:rsidR="007464E5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  <w:r w:rsidR="007464E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</w:t>
      </w:r>
    </w:p>
    <w:p w:rsidR="00014D51" w:rsidRDefault="00E70F98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C96ADE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14D51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985301" w:rsidRPr="00014D51" w:rsidRDefault="00985301" w:rsidP="007464E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lastRenderedPageBreak/>
        <w:t>Expected results</w:t>
      </w:r>
      <w:r w:rsidR="007464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7464E5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(maximum 1 page)</w:t>
      </w:r>
      <w:r w:rsidR="007464E5" w:rsidRPr="007464E5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</w:t>
      </w:r>
      <w:r w:rsidR="00DD0A18" w:rsidRPr="00DD0A18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….</w:t>
      </w:r>
      <w:r w:rsidR="00014D51" w:rsidRPr="00014D5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</w:t>
      </w:r>
    </w:p>
    <w:p w:rsidR="00022E35" w:rsidRDefault="00E70F98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BE193C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BE193C" w:rsidP="0098530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Pr="007464E5" w:rsidRDefault="00BE193C" w:rsidP="00022E3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985301" w:rsidRPr="000471E5" w:rsidRDefault="00985301" w:rsidP="0098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Collaboration with other laboratories</w:t>
      </w:r>
      <w:r w:rsidR="007464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7464E5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(if </w:t>
      </w:r>
      <w:r w:rsidR="00DD0A18" w:rsidRPr="00DD0A18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any)</w:t>
      </w:r>
      <w:r w:rsidR="00DD0A18" w:rsidRPr="00022E3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 xml:space="preserve"> …</w:t>
      </w:r>
      <w:r w:rsidR="00022E35" w:rsidRPr="00022E3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…………………………………………………………….</w:t>
      </w:r>
    </w:p>
    <w:p w:rsidR="00022E35" w:rsidRDefault="00022E35" w:rsidP="00022E3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022E35" w:rsidP="00022E3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022E35" w:rsidP="00022E3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Pr="00985301" w:rsidRDefault="00022E35" w:rsidP="00022E3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</w:t>
      </w:r>
    </w:p>
    <w:p w:rsidR="00022E35" w:rsidRDefault="00985301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Default="00985301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985301" w:rsidRPr="000471E5" w:rsidRDefault="00985301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0471E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Estimated date of purchase</w:t>
      </w:r>
      <w:r w:rsidR="00022E35" w:rsidRPr="00022E3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</w:p>
    <w:p w:rsidR="00022E35" w:rsidRDefault="00985301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022E35" w:rsidRPr="000471E5" w:rsidRDefault="00022E35" w:rsidP="00022E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022E3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Estimated date of equipment installation</w:t>
      </w:r>
      <w:r w:rsidRPr="00022E3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</w:t>
      </w:r>
      <w:r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...</w:t>
      </w:r>
    </w:p>
    <w:p w:rsidR="00985301" w:rsidRDefault="00022E35" w:rsidP="00022E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85301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DD0A18" w:rsidRDefault="00DD0A18" w:rsidP="00022E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bookmarkStart w:id="0" w:name="_GoBack"/>
      <w:bookmarkEnd w:id="0"/>
    </w:p>
    <w:p w:rsidR="00DD0A18" w:rsidRPr="000471E5" w:rsidRDefault="003E164B" w:rsidP="00022E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D50BA" wp14:editId="464EBA46">
            <wp:simplePos x="0" y="0"/>
            <wp:positionH relativeFrom="column">
              <wp:posOffset>76200</wp:posOffset>
            </wp:positionH>
            <wp:positionV relativeFrom="paragraph">
              <wp:posOffset>231775</wp:posOffset>
            </wp:positionV>
            <wp:extent cx="704850" cy="619125"/>
            <wp:effectExtent l="0" t="0" r="0" b="952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301" w:rsidRDefault="00014D51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2F0447"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Please submit ONE SINGLE application pdf file that includes </w:t>
      </w:r>
      <w:r w:rsidR="002F0447" w:rsidRPr="002F0447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u w:val="single"/>
          <w:lang w:val="en-US" w:eastAsia="fr-FR"/>
        </w:rPr>
        <w:t>an estimate/quote</w:t>
      </w:r>
      <w:r w:rsidR="002F0447" w:rsidRPr="001515F4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(</w:t>
      </w:r>
      <w:r w:rsidR="002F0447" w:rsidRPr="001515F4">
        <w:rPr>
          <w:rFonts w:ascii="Arial Narrow" w:eastAsia="Times New Roman" w:hAnsi="Arial Narrow" w:cs="Times New Roman"/>
          <w:b/>
          <w:bCs/>
          <w:i/>
          <w:color w:val="FF0000"/>
          <w:sz w:val="24"/>
          <w:szCs w:val="24"/>
          <w:lang w:val="en-US" w:eastAsia="fr-FR"/>
        </w:rPr>
        <w:t>Devis</w:t>
      </w:r>
      <w:r w:rsidR="002F0447" w:rsidRPr="001515F4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in French</w:t>
      </w:r>
      <w:r w:rsidR="002F0447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) of the equipment</w:t>
      </w:r>
      <w:r w:rsidR="001515F4" w:rsidRPr="001515F4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.</w:t>
      </w:r>
    </w:p>
    <w:p w:rsidR="003E164B" w:rsidRPr="003E164B" w:rsidRDefault="003E164B" w:rsidP="009853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85301" w:rsidRDefault="00E70F98">
      <w:pPr>
        <w:rPr>
          <w:rFonts w:ascii="Arial Narrow" w:hAnsi="Arial Narrow"/>
          <w:lang w:val="en-US"/>
        </w:rPr>
      </w:pPr>
    </w:p>
    <w:sectPr w:rsidR="00E70F98" w:rsidRPr="009853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598" w:rsidRDefault="00E20598" w:rsidP="00D30836">
      <w:pPr>
        <w:spacing w:after="0" w:line="240" w:lineRule="auto"/>
      </w:pPr>
      <w:r>
        <w:separator/>
      </w:r>
    </w:p>
  </w:endnote>
  <w:endnote w:type="continuationSeparator" w:id="0">
    <w:p w:rsidR="00E20598" w:rsidRDefault="00E20598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598" w:rsidRDefault="00E20598" w:rsidP="00D30836">
      <w:pPr>
        <w:spacing w:after="0" w:line="240" w:lineRule="auto"/>
      </w:pPr>
      <w:r>
        <w:separator/>
      </w:r>
    </w:p>
  </w:footnote>
  <w:footnote w:type="continuationSeparator" w:id="0">
    <w:p w:rsidR="00E20598" w:rsidRDefault="00E20598" w:rsidP="00D3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36" w:rsidRDefault="00D30836">
    <w:pPr>
      <w:pStyle w:val="En-tte"/>
    </w:pPr>
    <w:r w:rsidRPr="00C80137">
      <w:rPr>
        <w:rFonts w:ascii="Arial Narrow" w:eastAsia="Times New Roman" w:hAnsi="Arial Narrow" w:cs="Times New Roman"/>
        <w:b/>
        <w:bCs/>
        <w:noProof/>
        <w:color w:val="C00000"/>
        <w:kern w:val="36"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90A87AB" wp14:editId="2403AA80">
          <wp:simplePos x="0" y="0"/>
          <wp:positionH relativeFrom="margin">
            <wp:posOffset>1771650</wp:posOffset>
          </wp:positionH>
          <wp:positionV relativeFrom="paragraph">
            <wp:posOffset>-349885</wp:posOffset>
          </wp:positionV>
          <wp:extent cx="2038350" cy="6597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8"/>
    <w:rsid w:val="00014D51"/>
    <w:rsid w:val="00022E35"/>
    <w:rsid w:val="000471E5"/>
    <w:rsid w:val="001515F4"/>
    <w:rsid w:val="001546A0"/>
    <w:rsid w:val="002F0447"/>
    <w:rsid w:val="003011EC"/>
    <w:rsid w:val="003E164B"/>
    <w:rsid w:val="00557D29"/>
    <w:rsid w:val="007464E5"/>
    <w:rsid w:val="00752C1C"/>
    <w:rsid w:val="00792F2B"/>
    <w:rsid w:val="007A1A9B"/>
    <w:rsid w:val="007F1EA5"/>
    <w:rsid w:val="00912856"/>
    <w:rsid w:val="00934C42"/>
    <w:rsid w:val="00985301"/>
    <w:rsid w:val="00B1233B"/>
    <w:rsid w:val="00BE193C"/>
    <w:rsid w:val="00C43D01"/>
    <w:rsid w:val="00C96ADE"/>
    <w:rsid w:val="00CD18E2"/>
    <w:rsid w:val="00D30836"/>
    <w:rsid w:val="00D67334"/>
    <w:rsid w:val="00DD0A18"/>
    <w:rsid w:val="00E20598"/>
    <w:rsid w:val="00E70F98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663D"/>
  <w15:chartTrackingRefBased/>
  <w15:docId w15:val="{9DFCAFC1-8ABF-434C-B9D6-415DA98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7eme">
    <w:name w:val="m7eme"/>
    <w:basedOn w:val="Policepardfaut"/>
    <w:rsid w:val="00E70F98"/>
  </w:style>
  <w:style w:type="paragraph" w:styleId="NormalWeb">
    <w:name w:val="Normal (Web)"/>
    <w:basedOn w:val="Normal"/>
    <w:uiPriority w:val="99"/>
    <w:semiHidden/>
    <w:unhideWhenUsed/>
    <w:rsid w:val="00E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19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36"/>
  </w:style>
  <w:style w:type="paragraph" w:styleId="Pieddepage">
    <w:name w:val="footer"/>
    <w:basedOn w:val="Normal"/>
    <w:link w:val="Pieddepag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836"/>
  </w:style>
  <w:style w:type="character" w:customStyle="1" w:styleId="ebmsme">
    <w:name w:val="ebmsme"/>
    <w:basedOn w:val="Policepardfaut"/>
    <w:rsid w:val="000471E5"/>
  </w:style>
  <w:style w:type="character" w:styleId="Lienhypertexte">
    <w:name w:val="Hyperlink"/>
    <w:basedOn w:val="Policepardfaut"/>
    <w:uiPriority w:val="99"/>
    <w:semiHidden/>
    <w:unhideWhenUsed/>
    <w:rsid w:val="0004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5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8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7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juresic</dc:creator>
  <cp:keywords/>
  <dc:description/>
  <cp:lastModifiedBy>juresic</cp:lastModifiedBy>
  <cp:revision>4</cp:revision>
  <dcterms:created xsi:type="dcterms:W3CDTF">2025-02-25T08:27:00Z</dcterms:created>
  <dcterms:modified xsi:type="dcterms:W3CDTF">2025-02-25T09:10:00Z</dcterms:modified>
</cp:coreProperties>
</file>